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A903D9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3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07</w:t>
      </w:r>
      <w:r w:rsidR="007B4210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7B4210">
        <w:rPr>
          <w:rFonts w:ascii="Arial" w:hAnsi="Arial" w:cs="Arial"/>
        </w:rPr>
        <w:t>.2020</w:t>
      </w:r>
      <w:proofErr w:type="gram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A903D9" w:rsidP="00A903D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07.04</w:t>
            </w:r>
            <w:r w:rsidR="007B4210">
              <w:rPr>
                <w:rFonts w:ascii="Arial" w:hAnsi="Arial" w:cs="Arial"/>
              </w:rPr>
              <w:t>.2020</w:t>
            </w:r>
            <w:proofErr w:type="gramEnd"/>
            <w:r w:rsidR="007B421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Nettmøte</w:t>
            </w:r>
            <w:r w:rsidR="007B42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via Microsoft</w:t>
            </w:r>
            <w:r w:rsidR="002C31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 Rita</w:t>
            </w:r>
            <w:r w:rsidR="00A903D9">
              <w:rPr>
                <w:rFonts w:ascii="Arial" w:hAnsi="Arial" w:cs="Arial"/>
              </w:rPr>
              <w:t xml:space="preserve">, </w:t>
            </w:r>
            <w:r w:rsidR="00A903D9">
              <w:rPr>
                <w:rFonts w:ascii="Arial" w:hAnsi="Arial" w:cs="Arial"/>
              </w:rPr>
              <w:br/>
              <w:t>Magnar, Mona,</w:t>
            </w:r>
            <w:r w:rsidR="002C312A">
              <w:rPr>
                <w:rFonts w:ascii="Arial" w:hAnsi="Arial" w:cs="Arial"/>
              </w:rPr>
              <w:t xml:space="preserve"> Liv </w:t>
            </w:r>
            <w:r w:rsidR="00BC2887">
              <w:rPr>
                <w:rFonts w:ascii="Arial" w:hAnsi="Arial" w:cs="Arial"/>
              </w:rPr>
              <w:t>Katrine</w:t>
            </w:r>
            <w:r w:rsidR="007B4210">
              <w:rPr>
                <w:rFonts w:ascii="Arial" w:hAnsi="Arial" w:cs="Arial"/>
              </w:rPr>
              <w:t xml:space="preserve">, </w:t>
            </w:r>
            <w:r w:rsidR="002C312A">
              <w:rPr>
                <w:rFonts w:ascii="Arial" w:hAnsi="Arial" w:cs="Arial"/>
              </w:rPr>
              <w:t xml:space="preserve">Hans T. og </w:t>
            </w:r>
            <w:r>
              <w:rPr>
                <w:rFonts w:ascii="Arial" w:hAnsi="Arial" w:cs="Arial"/>
              </w:rPr>
              <w:t>Anita</w:t>
            </w:r>
          </w:p>
          <w:p w:rsidR="005F0F9D" w:rsidRDefault="0058680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</w:t>
            </w:r>
            <w:r w:rsidR="005F0F9D">
              <w:rPr>
                <w:rFonts w:ascii="Arial" w:hAnsi="Arial" w:cs="Arial"/>
              </w:rPr>
              <w:t xml:space="preserve"> </w:t>
            </w:r>
            <w:r w:rsidR="008965D8">
              <w:rPr>
                <w:rFonts w:ascii="Arial" w:hAnsi="Arial" w:cs="Arial"/>
              </w:rPr>
              <w:br/>
              <w:t>Ikke møtt:</w:t>
            </w:r>
            <w:r w:rsidR="00A903D9">
              <w:rPr>
                <w:rFonts w:ascii="Arial" w:hAnsi="Arial" w:cs="Arial"/>
              </w:rPr>
              <w:t xml:space="preserve"> </w:t>
            </w:r>
            <w:r w:rsidR="009D4DD7">
              <w:rPr>
                <w:rFonts w:ascii="Arial" w:hAnsi="Arial" w:cs="Arial"/>
              </w:rPr>
              <w:t>Aud, Joar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A903D9">
              <w:rPr>
                <w:rFonts w:ascii="Arial" w:hAnsi="Arial" w:cs="Arial"/>
              </w:rPr>
              <w:t xml:space="preserve"> nr. 2</w:t>
            </w:r>
            <w:r>
              <w:rPr>
                <w:rFonts w:ascii="Arial" w:hAnsi="Arial" w:cs="Arial"/>
              </w:rPr>
              <w:t xml:space="preserve"> fra siste styremøte</w:t>
            </w:r>
            <w:r w:rsidR="0058680E">
              <w:rPr>
                <w:rFonts w:ascii="Arial" w:hAnsi="Arial" w:cs="Arial"/>
              </w:rPr>
              <w:t xml:space="preserve"> </w:t>
            </w:r>
            <w:proofErr w:type="gramStart"/>
            <w:r w:rsidR="00F351C0">
              <w:rPr>
                <w:rFonts w:ascii="Arial" w:hAnsi="Arial" w:cs="Arial"/>
              </w:rPr>
              <w:t>03.03.2020</w:t>
            </w:r>
            <w:proofErr w:type="gramEnd"/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Gjennomgått</w:t>
            </w:r>
            <w:r w:rsidR="00F8615D">
              <w:rPr>
                <w:rFonts w:ascii="Arial" w:hAnsi="Arial" w:cs="Arial"/>
              </w:rPr>
              <w:t xml:space="preserve"> av</w:t>
            </w:r>
            <w:r w:rsidR="00F8615D">
              <w:rPr>
                <w:rFonts w:ascii="Arial" w:hAnsi="Arial" w:cs="Arial"/>
              </w:rPr>
              <w:br/>
              <w:t>styremedlemmene.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B4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kommentarer</w:t>
            </w:r>
            <w:r w:rsidR="00F8615D">
              <w:rPr>
                <w:rFonts w:ascii="Arial" w:hAnsi="Arial" w:cs="Arial"/>
              </w:rPr>
              <w:t>.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5F0F9D" w:rsidRDefault="0058680E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</w:t>
            </w:r>
            <w:r w:rsidR="00C91A40">
              <w:rPr>
                <w:rFonts w:ascii="Arial" w:hAnsi="Arial" w:cs="Arial"/>
              </w:rPr>
              <w:br/>
            </w:r>
            <w:r w:rsidR="00C91A40">
              <w:rPr>
                <w:rFonts w:ascii="Arial" w:hAnsi="Arial" w:cs="Arial"/>
              </w:rPr>
              <w:br/>
              <w:t>Kynologikurs</w:t>
            </w:r>
          </w:p>
          <w:p w:rsidR="00914173" w:rsidRDefault="00C91A40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BC2887" w:rsidRDefault="00914173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C2887">
              <w:rPr>
                <w:rFonts w:ascii="Arial" w:hAnsi="Arial" w:cs="Arial"/>
              </w:rPr>
              <w:t>Fordeling av midler fra BØ utstilling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C91A40" w:rsidRDefault="000F6B8D" w:rsidP="00F35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374.655,-</w:t>
            </w:r>
            <w:r w:rsidR="00710069">
              <w:rPr>
                <w:rFonts w:ascii="Arial" w:hAnsi="Arial" w:cs="Arial"/>
              </w:rPr>
              <w:br/>
            </w:r>
            <w:r w:rsidR="00C91A40">
              <w:rPr>
                <w:rFonts w:ascii="Arial" w:hAnsi="Arial" w:cs="Arial"/>
              </w:rPr>
              <w:br/>
              <w:t xml:space="preserve">LK tar kontakt med Bassetklubben ang. </w:t>
            </w:r>
            <w:proofErr w:type="gramStart"/>
            <w:r w:rsidR="00C91A40">
              <w:rPr>
                <w:rFonts w:ascii="Arial" w:hAnsi="Arial" w:cs="Arial"/>
              </w:rPr>
              <w:t>oppgjør</w:t>
            </w:r>
            <w:r w:rsidR="00914173">
              <w:rPr>
                <w:rFonts w:ascii="Arial" w:hAnsi="Arial" w:cs="Arial"/>
              </w:rPr>
              <w:t xml:space="preserve"> </w:t>
            </w:r>
            <w:proofErr w:type="spellStart"/>
            <w:r w:rsidR="00914173">
              <w:rPr>
                <w:rFonts w:ascii="Arial" w:hAnsi="Arial" w:cs="Arial"/>
              </w:rPr>
              <w:t>ifm</w:t>
            </w:r>
            <w:proofErr w:type="spellEnd"/>
            <w:r w:rsidR="00914173">
              <w:rPr>
                <w:rFonts w:ascii="Arial" w:hAnsi="Arial" w:cs="Arial"/>
              </w:rPr>
              <w:t>.</w:t>
            </w:r>
            <w:proofErr w:type="gramEnd"/>
            <w:r w:rsidR="00914173">
              <w:rPr>
                <w:rFonts w:ascii="Arial" w:hAnsi="Arial" w:cs="Arial"/>
              </w:rPr>
              <w:t xml:space="preserve"> </w:t>
            </w:r>
            <w:proofErr w:type="gramStart"/>
            <w:r w:rsidR="00914173">
              <w:rPr>
                <w:rFonts w:ascii="Arial" w:hAnsi="Arial" w:cs="Arial"/>
              </w:rPr>
              <w:t xml:space="preserve">påmeldings gebyr og </w:t>
            </w:r>
            <w:proofErr w:type="spellStart"/>
            <w:r w:rsidR="00914173">
              <w:rPr>
                <w:rFonts w:ascii="Arial" w:hAnsi="Arial" w:cs="Arial"/>
              </w:rPr>
              <w:t>dagpakker</w:t>
            </w:r>
            <w:proofErr w:type="spellEnd"/>
            <w:r w:rsidR="00914173">
              <w:rPr>
                <w:rFonts w:ascii="Arial" w:hAnsi="Arial" w:cs="Arial"/>
              </w:rPr>
              <w:t>.</w:t>
            </w:r>
            <w:proofErr w:type="gramEnd"/>
          </w:p>
          <w:p w:rsidR="00BC2887" w:rsidRDefault="00BC2887" w:rsidP="00F35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Nesten klart.</w:t>
            </w:r>
            <w:r w:rsidR="00F351C0">
              <w:rPr>
                <w:rFonts w:ascii="Arial" w:hAnsi="Arial" w:cs="Arial"/>
              </w:rPr>
              <w:t xml:space="preserve"> Mangler tilbakemelding fra </w:t>
            </w:r>
            <w:proofErr w:type="spellStart"/>
            <w:r w:rsidR="00F351C0">
              <w:rPr>
                <w:rFonts w:ascii="Arial" w:hAnsi="Arial" w:cs="Arial"/>
              </w:rPr>
              <w:t>elghundklubben</w:t>
            </w:r>
            <w:proofErr w:type="spellEnd"/>
            <w:r w:rsidR="00D7714D">
              <w:rPr>
                <w:rFonts w:ascii="Arial" w:hAnsi="Arial" w:cs="Arial"/>
              </w:rPr>
              <w:t xml:space="preserve"> </w:t>
            </w:r>
            <w:r w:rsidR="00B661D9">
              <w:rPr>
                <w:rFonts w:ascii="Arial" w:hAnsi="Arial" w:cs="Arial"/>
              </w:rPr>
              <w:t>-</w:t>
            </w:r>
            <w:r w:rsidR="00D7714D">
              <w:rPr>
                <w:rFonts w:ascii="Arial" w:hAnsi="Arial" w:cs="Arial"/>
              </w:rPr>
              <w:t>LK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7714D" w:rsidRPr="00D7714D" w:rsidRDefault="00D7714D" w:rsidP="0009144C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F35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Utfordringer rundt koronavirus gir avlysninger eller utsettelser av aktiviteter.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F8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Styret følger retningslinjer gitt av myndigheter, og kommer tilbake med nye datoer.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F35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Økonomisk støtte til NKK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A9001F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oronavirus</w:t>
            </w:r>
            <w:r w:rsidR="00A9001F">
              <w:rPr>
                <w:rFonts w:ascii="Arial" w:hAnsi="Arial" w:cs="Arial"/>
              </w:rPr>
              <w:t>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F35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utfordringer for NKK som kan gi betydelige utfo</w:t>
            </w:r>
            <w:r w:rsidR="00F8615D">
              <w:rPr>
                <w:rFonts w:ascii="Arial" w:hAnsi="Arial" w:cs="Arial"/>
              </w:rPr>
              <w:t xml:space="preserve">rdringer for </w:t>
            </w:r>
            <w:proofErr w:type="spellStart"/>
            <w:r w:rsidR="00A9001F">
              <w:rPr>
                <w:rFonts w:ascii="Arial" w:hAnsi="Arial" w:cs="Arial"/>
              </w:rPr>
              <w:t>H</w:t>
            </w:r>
            <w:r w:rsidR="00F8615D">
              <w:rPr>
                <w:rFonts w:ascii="Arial" w:hAnsi="Arial" w:cs="Arial"/>
              </w:rPr>
              <w:t>undeN</w:t>
            </w:r>
            <w:r>
              <w:rPr>
                <w:rFonts w:ascii="Arial" w:hAnsi="Arial" w:cs="Arial"/>
              </w:rPr>
              <w:t>orge</w:t>
            </w:r>
            <w:proofErr w:type="spellEnd"/>
            <w:r>
              <w:rPr>
                <w:rFonts w:ascii="Arial" w:hAnsi="Arial" w:cs="Arial"/>
              </w:rPr>
              <w:t xml:space="preserve">. Regionen velger å vente med støtte/spleis for å se hva myndighetene kommer opp med. </w:t>
            </w:r>
            <w:r w:rsidR="00A9001F">
              <w:rPr>
                <w:rFonts w:ascii="Arial" w:hAnsi="Arial" w:cs="Arial"/>
              </w:rPr>
              <w:t>Vi er avhengig av NKK</w:t>
            </w:r>
            <w:r w:rsidR="00E467B0">
              <w:rPr>
                <w:rFonts w:ascii="Arial" w:hAnsi="Arial" w:cs="Arial"/>
              </w:rPr>
              <w:t>,</w:t>
            </w:r>
            <w:r w:rsidR="00A9001F">
              <w:rPr>
                <w:rFonts w:ascii="Arial" w:hAnsi="Arial" w:cs="Arial"/>
              </w:rPr>
              <w:t xml:space="preserve"> </w:t>
            </w:r>
            <w:r w:rsidR="00E467B0">
              <w:rPr>
                <w:rFonts w:ascii="Arial" w:hAnsi="Arial" w:cs="Arial"/>
              </w:rPr>
              <w:lastRenderedPageBreak/>
              <w:t>det vil være betydelige midler som må inn for å komme tilbake til normalen.</w:t>
            </w: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DD6B85" w:rsidRDefault="00DD6B85" w:rsidP="00D40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Støtte til </w:t>
            </w:r>
            <w:r w:rsidR="00100D02">
              <w:rPr>
                <w:rFonts w:ascii="Arial" w:hAnsi="Arial" w:cs="Arial"/>
              </w:rPr>
              <w:t>hunde</w:t>
            </w:r>
            <w:r>
              <w:rPr>
                <w:rFonts w:ascii="Arial" w:hAnsi="Arial" w:cs="Arial"/>
              </w:rPr>
              <w:t>klubber</w:t>
            </w:r>
            <w:r w:rsidR="004D4365">
              <w:rPr>
                <w:rFonts w:ascii="Arial" w:hAnsi="Arial" w:cs="Arial"/>
              </w:rPr>
              <w:t>. Satt av 10.000,- til klubbene i Telemark og 10.000,- til klubbene i Vestfold.</w:t>
            </w:r>
            <w:r w:rsidR="00D40753">
              <w:rPr>
                <w:rFonts w:ascii="Arial" w:hAnsi="Arial" w:cs="Arial"/>
              </w:rPr>
              <w:br/>
            </w:r>
            <w:r w:rsidR="004D4365">
              <w:rPr>
                <w:rFonts w:ascii="Arial" w:hAnsi="Arial" w:cs="Arial"/>
              </w:rPr>
              <w:t>Søkefrist i år</w:t>
            </w:r>
            <w:r w:rsidR="004D4365">
              <w:rPr>
                <w:rFonts w:ascii="Arial" w:hAnsi="Arial" w:cs="Arial"/>
              </w:rPr>
              <w:t xml:space="preserve"> var</w:t>
            </w:r>
            <w:r w:rsidR="004D4365">
              <w:rPr>
                <w:rFonts w:ascii="Arial" w:hAnsi="Arial" w:cs="Arial"/>
              </w:rPr>
              <w:t xml:space="preserve"> satt til 01.04.20</w:t>
            </w:r>
            <w:r w:rsidR="00D40753">
              <w:rPr>
                <w:rFonts w:ascii="Arial" w:hAnsi="Arial" w:cs="Arial"/>
              </w:rPr>
              <w:br/>
            </w:r>
            <w:r w:rsidR="00D40753">
              <w:rPr>
                <w:rFonts w:ascii="Arial" w:hAnsi="Arial" w:cs="Arial"/>
              </w:rPr>
              <w:br/>
            </w:r>
            <w:r w:rsidR="004D4365">
              <w:rPr>
                <w:rFonts w:ascii="Arial" w:hAnsi="Arial" w:cs="Arial"/>
              </w:rPr>
              <w:t>Søknader Telemark: Kommet inn fra Schæferhund klubben Grenland, Retriever klubben-TE, Dachs hund klubben</w:t>
            </w:r>
            <w:r w:rsidR="000D53B4">
              <w:rPr>
                <w:rFonts w:ascii="Arial" w:hAnsi="Arial" w:cs="Arial"/>
              </w:rPr>
              <w:t xml:space="preserve"> og Bamble hundeklubb</w:t>
            </w:r>
            <w:r w:rsidR="004D4365">
              <w:rPr>
                <w:rFonts w:ascii="Arial" w:hAnsi="Arial" w:cs="Arial"/>
              </w:rPr>
              <w:t>.</w:t>
            </w:r>
            <w:r w:rsidR="004D4365">
              <w:rPr>
                <w:rFonts w:ascii="Arial" w:hAnsi="Arial" w:cs="Arial"/>
              </w:rPr>
              <w:br/>
              <w:t xml:space="preserve">Fra Vestfold: Norsk Retriever klubb Vestfold og Vestfold harehundeklubb. </w:t>
            </w:r>
            <w:r w:rsidR="004D4365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4D4365" w:rsidRDefault="004D4365" w:rsidP="004D4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Søknader behandlet i styret. Regionen </w:t>
            </w:r>
            <w:r w:rsidR="00D361AA">
              <w:rPr>
                <w:rFonts w:ascii="Arial" w:hAnsi="Arial" w:cs="Arial"/>
              </w:rPr>
              <w:t>utbetaler</w:t>
            </w:r>
            <w:r>
              <w:rPr>
                <w:rFonts w:ascii="Arial" w:hAnsi="Arial" w:cs="Arial"/>
              </w:rPr>
              <w:t xml:space="preserve"> til klubbene etter beslutning</w:t>
            </w:r>
            <w:r w:rsidR="00D40753">
              <w:rPr>
                <w:rFonts w:ascii="Arial" w:hAnsi="Arial" w:cs="Arial"/>
              </w:rPr>
              <w:t xml:space="preserve"> i styret</w:t>
            </w:r>
            <w:r>
              <w:rPr>
                <w:rFonts w:ascii="Arial" w:hAnsi="Arial" w:cs="Arial"/>
              </w:rPr>
              <w:t xml:space="preserve">. Utbetaling skjer etter at aktiviteten er avholdt hvis det er søkt på midler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D361A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ktivitet</w:t>
            </w:r>
            <w:r w:rsidR="00D40753">
              <w:rPr>
                <w:rFonts w:ascii="Arial" w:hAnsi="Arial" w:cs="Arial"/>
              </w:rPr>
              <w:t>.</w:t>
            </w:r>
          </w:p>
          <w:p w:rsidR="00D40753" w:rsidRDefault="00D40753" w:rsidP="004D4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Sende mail med info til klubber som har søkt. AS</w:t>
            </w:r>
          </w:p>
          <w:p w:rsidR="00DD6B85" w:rsidRDefault="00DD6B85" w:rsidP="00DD6B85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1252" w:type="pct"/>
          </w:tcPr>
          <w:p w:rsidR="005F0F9D" w:rsidRDefault="00D7714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23.05.2020</w:t>
            </w:r>
            <w:proofErr w:type="gramEnd"/>
            <w:r w:rsidR="00887BC1">
              <w:rPr>
                <w:rFonts w:ascii="Arial" w:hAnsi="Arial" w:cs="Arial"/>
              </w:rPr>
              <w:t>.</w:t>
            </w:r>
          </w:p>
          <w:p w:rsidR="0040622A" w:rsidRDefault="0040622A" w:rsidP="00100D02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6E18D9" w:rsidP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Avventer situasjonen</w:t>
            </w:r>
            <w:bookmarkStart w:id="0" w:name="_GoBack"/>
            <w:bookmarkEnd w:id="0"/>
            <w:r w:rsidR="0072254B"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5F0F9D" w:rsidRDefault="005F0F9D" w:rsidP="00596B5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E764A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5F0F9D" w:rsidRDefault="00941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31.03.20 Holms kafeteria KL.18:00</w:t>
            </w:r>
            <w:r>
              <w:rPr>
                <w:rFonts w:ascii="Arial" w:hAnsi="Arial" w:cs="Arial"/>
              </w:rPr>
              <w:br/>
            </w:r>
          </w:p>
          <w:p w:rsidR="00B4188E" w:rsidRDefault="00B4188E">
            <w:pPr>
              <w:rPr>
                <w:rFonts w:ascii="Arial" w:hAnsi="Arial" w:cs="Arial"/>
              </w:rPr>
            </w:pPr>
          </w:p>
          <w:p w:rsidR="00B4188E" w:rsidRDefault="00B4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B36B9B" w:rsidRDefault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Utsatt inntil videre.</w:t>
            </w:r>
            <w:r w:rsidR="008B04ED">
              <w:rPr>
                <w:rFonts w:ascii="Arial" w:hAnsi="Arial" w:cs="Arial"/>
              </w:rPr>
              <w:br/>
              <w:t>Styret beholdes som det er, til årsmøte blir avholdt.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</w:p>
        </w:tc>
        <w:tc>
          <w:tcPr>
            <w:tcW w:w="1252" w:type="pct"/>
          </w:tcPr>
          <w:p w:rsidR="005F0F9D" w:rsidRDefault="005F0F9D" w:rsidP="0086741B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09144C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341298" w:rsidRDefault="00341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  <w:r w:rsidR="00F533E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dretterskolen del 2</w:t>
            </w:r>
            <w:r w:rsidR="00F533EA">
              <w:rPr>
                <w:rFonts w:ascii="Arial" w:hAnsi="Arial" w:cs="Arial"/>
              </w:rPr>
              <w:t xml:space="preserve"> </w:t>
            </w:r>
          </w:p>
          <w:p w:rsidR="00C91A40" w:rsidRDefault="00C91A40">
            <w:pPr>
              <w:rPr>
                <w:rFonts w:ascii="Arial" w:hAnsi="Arial" w:cs="Arial"/>
              </w:rPr>
            </w:pPr>
          </w:p>
          <w:p w:rsidR="00C91A40" w:rsidRDefault="00C91A40">
            <w:pPr>
              <w:rPr>
                <w:rFonts w:ascii="Arial" w:hAnsi="Arial" w:cs="Arial"/>
              </w:rPr>
            </w:pPr>
          </w:p>
          <w:p w:rsidR="00C91A40" w:rsidRDefault="00C91A40">
            <w:pPr>
              <w:rPr>
                <w:rFonts w:ascii="Arial" w:hAnsi="Arial" w:cs="Arial"/>
              </w:rPr>
            </w:pPr>
          </w:p>
          <w:p w:rsidR="00C91A40" w:rsidRDefault="00C91A40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8F1B3E" w:rsidP="00F8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Utsatt. </w:t>
            </w:r>
            <w:r>
              <w:rPr>
                <w:rFonts w:ascii="Arial" w:hAnsi="Arial" w:cs="Arial"/>
              </w:rPr>
              <w:br/>
              <w:t xml:space="preserve">Forsøker å sette den opp igjen våren-21. AM har forbindelse med Nina Hansen(NKK-foreleser) ang. </w:t>
            </w:r>
            <w:proofErr w:type="gramStart"/>
            <w:r w:rsidR="00F8615D">
              <w:rPr>
                <w:rFonts w:ascii="Arial" w:hAnsi="Arial" w:cs="Arial"/>
              </w:rPr>
              <w:t xml:space="preserve">dato og </w:t>
            </w:r>
            <w:r>
              <w:rPr>
                <w:rFonts w:ascii="Arial" w:hAnsi="Arial" w:cs="Arial"/>
              </w:rPr>
              <w:t xml:space="preserve">andre klubber </w:t>
            </w:r>
            <w:r w:rsidR="00F8615D">
              <w:rPr>
                <w:rFonts w:ascii="Arial" w:hAnsi="Arial" w:cs="Arial"/>
              </w:rPr>
              <w:t>slik at det blir en fornuftig plan på dette.</w:t>
            </w:r>
            <w:proofErr w:type="gramEnd"/>
            <w:r w:rsidR="00C34402">
              <w:rPr>
                <w:rFonts w:ascii="Arial" w:hAnsi="Arial" w:cs="Arial"/>
              </w:rPr>
              <w:br/>
            </w: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DD0D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Arrangm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1F12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komite</w:t>
            </w:r>
            <w:r w:rsidR="001F1226">
              <w:rPr>
                <w:rFonts w:ascii="Arial" w:hAnsi="Arial" w:cs="Arial"/>
              </w:rPr>
              <w:t xml:space="preserve"> i regionen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87196B" w:rsidP="00F8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forestående for gruppen er </w:t>
            </w: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871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Studieforbundet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2C312A" w:rsidP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Sende søknad til studie forbundet Telemark, det er midler som skal fordeles. LK.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Segoe Script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42A55"/>
    <w:rsid w:val="0009144C"/>
    <w:rsid w:val="000A08CC"/>
    <w:rsid w:val="000D53B4"/>
    <w:rsid w:val="000E0BB8"/>
    <w:rsid w:val="000F6B8D"/>
    <w:rsid w:val="00100D02"/>
    <w:rsid w:val="00183CFD"/>
    <w:rsid w:val="001975FC"/>
    <w:rsid w:val="001A6F90"/>
    <w:rsid w:val="001E7DD4"/>
    <w:rsid w:val="001F1226"/>
    <w:rsid w:val="001F47A1"/>
    <w:rsid w:val="00214724"/>
    <w:rsid w:val="002C312A"/>
    <w:rsid w:val="002D7FD9"/>
    <w:rsid w:val="003167AC"/>
    <w:rsid w:val="00341298"/>
    <w:rsid w:val="00346E79"/>
    <w:rsid w:val="00391704"/>
    <w:rsid w:val="003C0BCA"/>
    <w:rsid w:val="0040622A"/>
    <w:rsid w:val="00410459"/>
    <w:rsid w:val="004113F1"/>
    <w:rsid w:val="00412CF2"/>
    <w:rsid w:val="00433B31"/>
    <w:rsid w:val="00461B99"/>
    <w:rsid w:val="004D4365"/>
    <w:rsid w:val="00503B11"/>
    <w:rsid w:val="0058680E"/>
    <w:rsid w:val="00591AE3"/>
    <w:rsid w:val="00596B5D"/>
    <w:rsid w:val="005F0F9D"/>
    <w:rsid w:val="00603F7B"/>
    <w:rsid w:val="0061233C"/>
    <w:rsid w:val="006563AD"/>
    <w:rsid w:val="006E18D9"/>
    <w:rsid w:val="006E24AC"/>
    <w:rsid w:val="00710069"/>
    <w:rsid w:val="0072254B"/>
    <w:rsid w:val="007706AE"/>
    <w:rsid w:val="00786E55"/>
    <w:rsid w:val="00787B84"/>
    <w:rsid w:val="007A238E"/>
    <w:rsid w:val="007B3BBE"/>
    <w:rsid w:val="007B4210"/>
    <w:rsid w:val="0086741B"/>
    <w:rsid w:val="008676B8"/>
    <w:rsid w:val="0087196B"/>
    <w:rsid w:val="00887BC1"/>
    <w:rsid w:val="008965D8"/>
    <w:rsid w:val="008A00E9"/>
    <w:rsid w:val="008B04ED"/>
    <w:rsid w:val="008C032C"/>
    <w:rsid w:val="008F1B3E"/>
    <w:rsid w:val="00914173"/>
    <w:rsid w:val="009414C7"/>
    <w:rsid w:val="009467A3"/>
    <w:rsid w:val="00952DB7"/>
    <w:rsid w:val="00955065"/>
    <w:rsid w:val="00990A21"/>
    <w:rsid w:val="009D4DD7"/>
    <w:rsid w:val="00A15BBF"/>
    <w:rsid w:val="00A5314C"/>
    <w:rsid w:val="00A543C1"/>
    <w:rsid w:val="00A74A6C"/>
    <w:rsid w:val="00A9001F"/>
    <w:rsid w:val="00A903D9"/>
    <w:rsid w:val="00AA48A1"/>
    <w:rsid w:val="00AD0A57"/>
    <w:rsid w:val="00AF47C8"/>
    <w:rsid w:val="00B36B9B"/>
    <w:rsid w:val="00B4188E"/>
    <w:rsid w:val="00B661D9"/>
    <w:rsid w:val="00B76EF9"/>
    <w:rsid w:val="00B866FB"/>
    <w:rsid w:val="00BA5C2E"/>
    <w:rsid w:val="00BC2887"/>
    <w:rsid w:val="00BC29E9"/>
    <w:rsid w:val="00BD7BBC"/>
    <w:rsid w:val="00BE7A0F"/>
    <w:rsid w:val="00BE7C06"/>
    <w:rsid w:val="00C059F3"/>
    <w:rsid w:val="00C34402"/>
    <w:rsid w:val="00C34C8D"/>
    <w:rsid w:val="00C57897"/>
    <w:rsid w:val="00C63F6E"/>
    <w:rsid w:val="00C91A40"/>
    <w:rsid w:val="00CB6D5A"/>
    <w:rsid w:val="00CC1991"/>
    <w:rsid w:val="00CD472A"/>
    <w:rsid w:val="00CE5F96"/>
    <w:rsid w:val="00D361AA"/>
    <w:rsid w:val="00D40753"/>
    <w:rsid w:val="00D63161"/>
    <w:rsid w:val="00D70F9A"/>
    <w:rsid w:val="00D7714D"/>
    <w:rsid w:val="00DD0D06"/>
    <w:rsid w:val="00DD6B85"/>
    <w:rsid w:val="00DD7CD9"/>
    <w:rsid w:val="00DE4DD2"/>
    <w:rsid w:val="00E012B7"/>
    <w:rsid w:val="00E467B0"/>
    <w:rsid w:val="00E764AD"/>
    <w:rsid w:val="00F125D5"/>
    <w:rsid w:val="00F351C0"/>
    <w:rsid w:val="00F44256"/>
    <w:rsid w:val="00F533EA"/>
    <w:rsid w:val="00F71EA1"/>
    <w:rsid w:val="00F8304A"/>
    <w:rsid w:val="00F8615D"/>
    <w:rsid w:val="00F87AAC"/>
    <w:rsid w:val="00FD4289"/>
    <w:rsid w:val="00FE2940"/>
    <w:rsid w:val="00FF3A47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370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16</cp:revision>
  <cp:lastPrinted>2020-04-09T14:29:00Z</cp:lastPrinted>
  <dcterms:created xsi:type="dcterms:W3CDTF">2020-04-09T08:56:00Z</dcterms:created>
  <dcterms:modified xsi:type="dcterms:W3CDTF">2020-04-09T14:32:00Z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